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5F" w:rsidRPr="00030BC0" w:rsidRDefault="000E2B0C" w:rsidP="00030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C0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речи.</w:t>
      </w:r>
    </w:p>
    <w:p w:rsidR="00030BC0" w:rsidRDefault="000E2B0C" w:rsidP="00030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0BC0">
        <w:rPr>
          <w:rFonts w:ascii="Times New Roman" w:hAnsi="Times New Roman" w:cs="Times New Roman"/>
          <w:b/>
          <w:sz w:val="28"/>
          <w:szCs w:val="28"/>
        </w:rPr>
        <w:t xml:space="preserve">Повторение знакомых сказок. </w:t>
      </w:r>
    </w:p>
    <w:p w:rsidR="000E2B0C" w:rsidRPr="00030BC0" w:rsidRDefault="000E2B0C" w:rsidP="00030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C0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spellStart"/>
      <w:r w:rsidRPr="00030BC0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030BC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30BC0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030B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30BC0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030BC0">
        <w:rPr>
          <w:rFonts w:ascii="Times New Roman" w:hAnsi="Times New Roman" w:cs="Times New Roman"/>
          <w:b/>
          <w:sz w:val="28"/>
          <w:szCs w:val="28"/>
        </w:rPr>
        <w:t>».</w:t>
      </w:r>
    </w:p>
    <w:p w:rsidR="000E2B0C" w:rsidRPr="00030BC0" w:rsidRDefault="000E2B0C" w:rsidP="00030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C0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0E2B0C" w:rsidRPr="00030BC0" w:rsidRDefault="000E2B0C" w:rsidP="00030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C0">
        <w:rPr>
          <w:rFonts w:ascii="Times New Roman" w:hAnsi="Times New Roman" w:cs="Times New Roman"/>
          <w:b/>
          <w:sz w:val="28"/>
          <w:szCs w:val="28"/>
        </w:rPr>
        <w:t>Одинокова Ж.А.</w:t>
      </w:r>
    </w:p>
    <w:p w:rsidR="000E2B0C" w:rsidRDefault="000E2B0C" w:rsidP="0003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Вспомнить знакомые сказки, помогать малышам драматизировать отрывки из произведений; помочь запомнить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B0C" w:rsidRDefault="000E2B0C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</w:t>
      </w:r>
    </w:p>
    <w:p w:rsidR="000E2B0C" w:rsidRDefault="000E2B0C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рассказывать сказку «Три медведя» и просит детей вспомнить, как вели себя</w:t>
      </w:r>
      <w:r w:rsidR="00121AB3">
        <w:rPr>
          <w:rFonts w:ascii="Times New Roman" w:hAnsi="Times New Roman" w:cs="Times New Roman"/>
          <w:sz w:val="28"/>
          <w:szCs w:val="28"/>
        </w:rPr>
        <w:t xml:space="preserve"> медведи, </w:t>
      </w:r>
      <w:proofErr w:type="gramStart"/>
      <w:r w:rsidR="00121AB3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121AB3">
        <w:rPr>
          <w:rFonts w:ascii="Times New Roman" w:hAnsi="Times New Roman" w:cs="Times New Roman"/>
          <w:sz w:val="28"/>
          <w:szCs w:val="28"/>
        </w:rPr>
        <w:t xml:space="preserve"> домой.</w:t>
      </w:r>
      <w:r w:rsidR="00A6271F">
        <w:rPr>
          <w:rFonts w:ascii="Times New Roman" w:hAnsi="Times New Roman" w:cs="Times New Roman"/>
          <w:sz w:val="28"/>
          <w:szCs w:val="28"/>
        </w:rPr>
        <w:t xml:space="preserve"> Желающим малышам педагог предлагает  изобразить медведей и медвежонка, обнаруживших</w:t>
      </w:r>
      <w:proofErr w:type="gramStart"/>
      <w:r w:rsidR="00A627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271F">
        <w:rPr>
          <w:rFonts w:ascii="Times New Roman" w:hAnsi="Times New Roman" w:cs="Times New Roman"/>
          <w:sz w:val="28"/>
          <w:szCs w:val="28"/>
        </w:rPr>
        <w:t xml:space="preserve"> что кто – то ел из их мисок.</w:t>
      </w:r>
    </w:p>
    <w:p w:rsidR="00A6271F" w:rsidRDefault="00A6271F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детей вспомнить, как вели себя козлята, догадавшись, что за дверью – волк.  Воспитатель исполняет песню волка, а дети- козлятки, выслушав волка,  произносят: «Слышим, слышим! Не матушкиным голосом поешь!»</w:t>
      </w:r>
    </w:p>
    <w:p w:rsidR="00A6271F" w:rsidRDefault="00A6271F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«Хорошо, что козлятки были не только умными, но  и послушными, - говорит воспитатель. – Мама не разрешала козляткам открывать дверь волку, и они не нарушили обещания.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r w:rsidR="00B257F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257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FD">
        <w:rPr>
          <w:rFonts w:ascii="Times New Roman" w:hAnsi="Times New Roman" w:cs="Times New Roman"/>
          <w:sz w:val="28"/>
          <w:szCs w:val="28"/>
        </w:rPr>
        <w:t xml:space="preserve">пытался один убежать на другой конец грядки. А там мышка живет. </w:t>
      </w:r>
    </w:p>
    <w:p w:rsidR="00CF3A86" w:rsidRDefault="00CF3A86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повторяет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A86" w:rsidRDefault="00CF3A86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предлагает детям поиграть. Он выбирает малышей на роль мышки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A86" w:rsidRDefault="00CF3A86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(ему помогают малыши),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тихонько приближается к мышке. Мышка выскакивает из норки,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убегает. </w:t>
      </w:r>
    </w:p>
    <w:p w:rsidR="00CF3A86" w:rsidRDefault="00CF3A86" w:rsidP="000E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D313B5" w:rsidRPr="00D313B5" w:rsidRDefault="00D313B5" w:rsidP="00030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419" cy="3059723"/>
            <wp:effectExtent l="19050" t="0" r="7181" b="0"/>
            <wp:docPr id="1" name="Рисунок 1" descr="C:\Users\Anzhelika\Desktop\стимулирующие\IMG_20200327_15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helika\Desktop\стимулирующие\IMG_20200327_153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525" b="3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19" cy="305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3B5" w:rsidRPr="00D313B5" w:rsidSect="0021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2B0C"/>
    <w:rsid w:val="00030BC0"/>
    <w:rsid w:val="000E2B0C"/>
    <w:rsid w:val="00121AB3"/>
    <w:rsid w:val="0021215F"/>
    <w:rsid w:val="00252C64"/>
    <w:rsid w:val="0030167D"/>
    <w:rsid w:val="003B70F6"/>
    <w:rsid w:val="008D2398"/>
    <w:rsid w:val="00A6271F"/>
    <w:rsid w:val="00B257FD"/>
    <w:rsid w:val="00CF3A86"/>
    <w:rsid w:val="00D313B5"/>
    <w:rsid w:val="00D9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Владелец</cp:lastModifiedBy>
  <cp:revision>2</cp:revision>
  <dcterms:created xsi:type="dcterms:W3CDTF">2020-04-13T16:55:00Z</dcterms:created>
  <dcterms:modified xsi:type="dcterms:W3CDTF">2020-04-13T16:55:00Z</dcterms:modified>
</cp:coreProperties>
</file>