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CD4" w:rsidRDefault="00411B50" w:rsidP="00411B5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 в первой младшей группе.</w:t>
      </w:r>
    </w:p>
    <w:p w:rsidR="00411B50" w:rsidRDefault="00411B50" w:rsidP="00411B5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Лепка. Тема: «Овощной салат»</w:t>
      </w:r>
    </w:p>
    <w:p w:rsidR="00411B50" w:rsidRDefault="00411B50" w:rsidP="00411B5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</w:t>
      </w:r>
    </w:p>
    <w:p w:rsidR="00411B50" w:rsidRDefault="00411B50" w:rsidP="00411B5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учить  детей круговыми  движениями рук скатывать из пластилина шарики.</w:t>
      </w:r>
    </w:p>
    <w:p w:rsidR="00411B50" w:rsidRDefault="00411B50" w:rsidP="00411B5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прямыми движениями раскатывать толстые столбики.</w:t>
      </w:r>
    </w:p>
    <w:p w:rsidR="00411B50" w:rsidRDefault="00411B50" w:rsidP="00411B5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оформлять поделка.</w:t>
      </w:r>
    </w:p>
    <w:p w:rsidR="00411B50" w:rsidRDefault="00411B50" w:rsidP="00411B5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отзывчивость.</w:t>
      </w:r>
    </w:p>
    <w:p w:rsidR="00411B50" w:rsidRDefault="00411B50" w:rsidP="00411B5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речь, мышление.</w:t>
      </w:r>
    </w:p>
    <w:p w:rsidR="00411B50" w:rsidRDefault="00411B50" w:rsidP="00411B5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Демонстративный материал. Игрушечный щенок, тканевый мешочек</w:t>
      </w:r>
      <w:r w:rsidR="00645CF2">
        <w:rPr>
          <w:rFonts w:ascii="Times New Roman" w:hAnsi="Times New Roman" w:cs="Times New Roman"/>
          <w:sz w:val="28"/>
          <w:szCs w:val="28"/>
        </w:rPr>
        <w:t>, наполненный деревянными овощами.</w:t>
      </w:r>
    </w:p>
    <w:p w:rsidR="00645CF2" w:rsidRDefault="00645CF2" w:rsidP="00411B5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проведения.</w:t>
      </w:r>
    </w:p>
    <w:p w:rsidR="00645CF2" w:rsidRDefault="00645CF2" w:rsidP="00411B5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детям приходит игрушечный щенок с мешком за плечами и говорит: «Ребята, ой какой тяжелый мешок я вам принес. Угадайте, что в нем…» Дети  высказывают  свои предположения.</w:t>
      </w:r>
    </w:p>
    <w:p w:rsidR="00645CF2" w:rsidRDefault="00645CF2" w:rsidP="00411B5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«Там овощи», - говорит щенок и предлагает каждому ребенку опустить руку в мешок, </w:t>
      </w:r>
      <w:r w:rsidR="00E45BFE">
        <w:rPr>
          <w:rFonts w:ascii="Times New Roman" w:hAnsi="Times New Roman" w:cs="Times New Roman"/>
          <w:sz w:val="28"/>
          <w:szCs w:val="28"/>
        </w:rPr>
        <w:t>достать по одному предмету и называть его.</w:t>
      </w:r>
    </w:p>
    <w:p w:rsidR="00E45BFE" w:rsidRDefault="00E45BFE" w:rsidP="00411B5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После щенок предлагает вылепить несколько овощей  и приготовить из них салат. Каждый ребенок  лепит  один овощ.</w:t>
      </w:r>
    </w:p>
    <w:p w:rsidR="009F4181" w:rsidRPr="009F4181" w:rsidRDefault="009F4181" w:rsidP="00411B5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874" cy="3212757"/>
            <wp:effectExtent l="19050" t="0" r="0" b="0"/>
            <wp:docPr id="1" name="Рисунок 1" descr="C:\Users\Anzhelika\Desktop\стимулирующие\IMG_20220330_08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zhelika\Desktop\стимулирующие\IMG_20220330_0855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078" b="3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74" cy="321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81" w:rsidRDefault="004B4654" w:rsidP="00411B5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Чтобы сделать помидор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нужно скатать из красного пластилина шар, украсив его сверху зеленым хвостиком. Для огурца  нужно  скатать зеленый шар, раскатать из него толстый столбик, закруглить  его концы и немного их сдавить. Для перца нужно скатать  шар, раскатать из него толстый столбик.</w:t>
      </w:r>
    </w:p>
    <w:p w:rsidR="009F4181" w:rsidRDefault="004B4654" w:rsidP="00411B5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874" cy="3657600"/>
            <wp:effectExtent l="19050" t="0" r="0" b="0"/>
            <wp:docPr id="2" name="Рисунок 2" descr="C:\Users\Anzhelika\Desktop\стимулирующие\IMG_20220330_08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zhelika\Desktop\стимулирующие\IMG_20220330_085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096" b="2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74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FE" w:rsidRDefault="004B4654" w:rsidP="00411B5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Немного  заузив один конец. Затем дети делают салат:  пластмассовыми ножничками  нарезают овощ  кружочками и складывают в миски.</w:t>
      </w:r>
    </w:p>
    <w:p w:rsidR="009F4181" w:rsidRPr="009F4181" w:rsidRDefault="009F4181" w:rsidP="00411B5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874" cy="4250724"/>
            <wp:effectExtent l="19050" t="0" r="0" b="0"/>
            <wp:docPr id="3" name="Рисунок 3" descr="C:\Users\Anzhelika\Desktop\стимулирующие\IMG_20220330_09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zhelika\Desktop\стимулирующие\IMG_20220330_090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655" b="3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74" cy="425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181" w:rsidRPr="009F4181" w:rsidSect="00976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11B50"/>
    <w:rsid w:val="00253D2B"/>
    <w:rsid w:val="00411B50"/>
    <w:rsid w:val="004B4654"/>
    <w:rsid w:val="00645CF2"/>
    <w:rsid w:val="00976CD4"/>
    <w:rsid w:val="009F4181"/>
    <w:rsid w:val="00E45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Anzhelika Odinokova</dc:creator>
  <cp:lastModifiedBy>Anzhelika Odinokova</cp:lastModifiedBy>
  <cp:revision>4</cp:revision>
  <dcterms:created xsi:type="dcterms:W3CDTF">2022-03-30T11:06:00Z</dcterms:created>
  <dcterms:modified xsi:type="dcterms:W3CDTF">2022-04-07T11:24:00Z</dcterms:modified>
</cp:coreProperties>
</file>